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60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8"/>
        <w:gridCol w:w="14492"/>
      </w:tblGrid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KG417/039.CN.02.00520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0170853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13.11.2024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12.11.2028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Уланбек уулу Уранбек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согласующего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Мадраимов Аскар Тургунбекович</w:t>
            </w: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Уполномоченное изготовителем лицо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ОБЩЕСТВО С ОГРАНИЧЕННОЙ ОТВЕТСТВЕННОСТЬЮ "ХИМПРОМТОРГ" Основной государственный регистрационный номер 1085027005568.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5027135117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Генеральный директор Сидоров Александр Александрович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РОССИЯ, 140005, Московская область, город Люберцы, проспект Октябрьский, дом 142, помещение 1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140000, Россия, Московская область, город Люберцы, улица Котельническая, дом 15В.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84959831111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alexander-7000@hotmail.com</w:t>
            </w: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«ZHEJIANG POWERBELT Co., LTD»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КИТАЙ, SOUTH INDUSTRY PARK, TIANTAI, ECONOMIC DEVELOPMENT ZONE, ZHEJIANG, 317200, ГЛОНАСС: 29.113686°, 121.049984°., .</w:t>
            </w: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Компоненты, поставляемые в качестве сменных (запасных) частей для послепродажного технического обслуживания автотранспортных средств торговой марки «HIMPT», артикулы: согласно приложению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11С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НПА и/или ТНПА, в соответствии с которыми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Директивой 2007/46/ЕС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Обозначение ТР (НД) с указанием разделов (пунктов, подпунктов), на </w:t>
            </w: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Технического регламента Таможенного союза ТР ТС 018/2011 «О безопасности колесных транспортных средств»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Протоколов испытаний №№1025/4-1АТС-2024, 1025/4-2АТС-2024от 07.11.2024;выданных Испытательной лабораторией «АвтоТракторные Средства» Испытательного центра ООО «ПРОММАШ ТЕСТ», уникальный номер записи об аккредитации в реестре аккредитованных лиц RA.RU.21НА71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5813-2015. Условия хранения, срок хранения (службы, годности) продукции указаны в прилагаемой к продукции эксплуатационной документации. Действие сертификата соответствия распространяется на серийно выпускаемую продукцию, изготовленную с даты изготовления отобранных образцов (проб) продукции, прошедших исследования (испытания) и измерения: с 06.2024 года. Договор уполномоченного лица № 235 от 01.10.2024 года.</w:t>
            </w: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вентиляторные клиновые, артикулы: 10x8-715, 10х8-944, 14х10-887, 14х10X-887, 14х10-937, 14х10X-937, 14х10-987, 14х10X-987, 14х10-1037, 14х10X-1037,14х10-1120, 14х10X-1120, 14х10-1180, 14х10X-1180, 16х11-1103, 16х11-1120, 16х11X-1120, 16х11-1220, 16х11X-1220, 16х11-1403, 16х11X-1403,16х11-1450, 16х11X-1450, 16х11-1650, 16х11X-1650, 19х12,5-1220, 19х12,5X-1220, 19х12,5-1450,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4010310000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19х12,5X-1450, 19х12,5-1550, 19х12,5X-1550, 12,5х9-1090, 12,5х9X-1090, 12,5х9-1120, 12,5х9X-1120, 21х14-1303, 21х14X-1303,21х14-1450, 21х14-1650, 21х14-1735, 21х14X-1735, 21х14-1950, AVX10-625, AVX10-660, AVX13-680, AVX13-750, AVX10-750, AVX13-775, AVX10-800, AVX13-815, AVX10-825, AVX10-833, AVX10-850, AVX13-850, AVX10-863, AVX10-875, AVX13-885, AVX10-900, AVX13-900,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4010320000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AVX13-925, AVX10-944, AVX10-957, AVX13-960, AVX10-975, AVX13-975, AVX13-1000, AVX10-1018, AVX13-1018, AVX10-1025, AVX13-1025, AVX10-1030, AVX13-1040, AVX10-1045, AVX13-1050, AVX10-1060, AVX13-1063, AVX13-1075, AVX10-1090, AVX13-1090, AVX10-1100, AVX13-1100, AVX10-1125, AVX13-1125, AVX13-1138, AVX10-1150, AVX13-1175, AVX13-1180, AVX10-1200, AVX13-1200, AVX13-1220, AVX13-1225, AVX10-1250,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4010330000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AVX13-1250, AVX13-1268, AVX13-1275, AVX13-1280, AVX13-1290, AVX10-1300, AVX13-1300, AVX10-1320, AVX13-1325, AVX10-1333, AVX13-1340, AVX13-1345, AVX10-1350, AVX13-1350, AVX13-1375, AVX10-1400, AVX13-1400, AVX13-1425, AVX13-1475, AVX10-1500, AVX13-1500, AVX13-1518, AVX10-1550, AVX13-1550, AVX13-1600, AVX13-1618, AVX13-1793, AVX13-1825, AVX13-1855, XPA-757, XPA-832, XPA-875, XPA-932, XPA-950 (11*10-950),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4010340000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Полное наименование продукции и сведения, обеспечивающие её </w:t>
            </w: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XPA-975 (11*10-975), XPA-1007, XPA-1045 (11*10-1045), XPA-1060, XPA-1107, XPA-1120 (11*10-1120), XPA-1150 (11*10-1150), XPA-1157, XPA-1180 (11*10-1180), XPA-</w:t>
            </w: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1220 (11*10-1220), XPA-1230 (11*10-1230), XPA-1250 (11*10-1250), XPA-1280 (11*10-1280), XPA-1320, XPA-1357, XPA-1400 (11*10-1400), XPA-1432, XPA-1450 (11*10-1450), XPA-1500 (11*10-1500), XPA-1557, XPA-1582, XPA-1600 (11*10-1600), XPA-1650 (11*10-1650), XPA-1700, XPA-1750, XPA-1775,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4010350000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XPA-1800, XPA-1857, XPA-2000, XPA-2120, XPA-2182, XPA-2240, XPA-2360, XPA-2432, XPA-2932, XPA-3150, XPB-1000, XPB-1180 (14*13-1180), XPB-1280 (14*13-1280), XPB-1320 (14*13-1320), XPB-1400, ХРВ-1500, XPB-1600 (14*13-1600), XPB-1700, XPB-1800, XPB-1850, XPB-1900, XPB-2000, XPB-2020, XPВ-2120, XPB-2150, XPB-2240, XPB-2280, XPB-2360, XPB-2500, XPB-2650, XPB-2680, XPB-2800, XPB-3150, XPB-3550, XPB-3750, XPB-4000, XPZ-665 (8,5*8-665), XPZ-687,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4010360000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XPZ-762, XPZ-833 (8,5*8-833), XPZ-850 (8,5*8-850), XPZ-860, XPZ-875 (8,5*8-875), XPZ-900, XPZ-933 (8,5*8-933), XPZ-1000, XPZ-1018 (8,5*8-1018), XPZ-1024, XPZ-1030 (8,5*8-1030), XPZ-1045(8,5*8-1045), XPZ-1060 (8,5*8-1060), XPZ-1080, XPZ-1087(8,5*8-1090), XPZ-1120 (8,5*8-1120), XPZ-1137, XPZ-1162, XPZ-1202, XPZ-1212, XPZ-1237, XPZ-1250 (8,5*8-1250), XPZ- (8,5*8-1280), XPZ-1320 (8,5*8-1320),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XPZ-1500, XPZ-1600, XPZ-1700, XPZ-2030, XPZ-2540, SPA-732, SPA-750 (11*10-750), SPA-757, SPA-782, SPA-800, SPA-832, SPA-850, SPA-857, SPA-875, SPA-882, SPA-900 (11*10-900), SPA-932, SPA-950 (11*10-950), SPA-957, SPA-975 (11*10-975), SPA-982 , SPA-1000, SPA-1032 (11*10-1032), SPA-1045 (11*10-1045), SPA-1060, SPA-1075, SPA-1082, SPA-1090 (11*10-1090), SPA-1100 (11*10-1100), SPA-1107,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SPA-1120 (11*10-1120), SPA-1132, SPA-1150(11*10-1150), SPA-1157, SPA-1180 (11*10-1180), SPA-1200 (11*10-1200), SPA-1207, SPA-1220 (11*10-1220), SPA-1230 (11*10-1230), SPA-1250 (11*10-1250), SPA-1250 (11*10-1250)KEV, SPA-1280 (11*10-1280), SPA-1307, SPA-1320, SPA-1357, SPA-1382 (11*10-1382), SPA-1400 (11*10-1400), SPA-1432, SPA-1450 (11*10-1450), SPA-1457, SPA-1475, SPA-1482, SPA-1500 (11*10-1500), SPA-1532,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SPA-1557, SPA-1582, SPA-1600 (11*10-1600), SPA-1607, SPA-1632, SPA-1650 (11*10-1650), SPA-1657, SPA-1682, SPA-1700, SPA-1732, SPA-1757, SPA-1775 (11*10-1775), SPA-1782, SPA-1800, SPA-1832, SPA-1857, SPA-1882, SPA-1900, SPA-1932, SPA-1957, SPA-2000, SPA-2032, SPA-2057, SPA-2082, SPA-2120, SPA-2132, SPA-2182, SPA-2207, SPA-2232, SPA-2240, SPA-2282, SPA-2300, SPA-2332, SPA-2360, SPA-2382, SPA-2432, SPA-2482, SPA-2500, SPA-2532,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SPA-2582, SPA-2607, SPA-2650, SPA-2732, SPA-2800, SPA-2832, SPA-2882, SPA-2932, SPA-2932 KEV, SPA-3000, SPA-3150, SPA-3182, SPA-3350, SPA-3550, SPA-3750, SPA-4000, SPA-4250, SPA-4500, SPB-1000, SPB-1120, SPB-1180 (14*13-1180), SPB-1250, SPB-1280 (14*13-1280), SPB-1320 (14*13-1320), SPB-1400, SPB-1450, SPB-1500, SPB-1600 (14*13-1600), SPB-1650,SPB-1700, SPB-1750, SPB-1800, SPB-1900, SPB-1950, SPB-2000, SPB-2020, SPB-2060, SPВ-2120, SPВ-2150,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SPВ-2180, SPB-2240, SPB-2280, SPB-2300, SPВ-2360, SPВ-2400, SPB-2430, SPВ-2500, SPВ-2550, SPB-2650, SPB-2680, SPB-2720, SPB-2800, SPB-2840, SPB-2900, SPB-2950, SPB-3000, SPB-3150, SPB-3250, SPB-3350, SPB-3450, SPB-3500, SPB-3550, SPB-3600, SPB-3650, SPB-3750, SPB-3800, SPB-3870, SPB-4000, SPB-4050, SPB-4120, SPB-4250, SPB-4300, SPB-4370, SPB-4500, SPB-4750, SPB-5000, SPB-5300, SPB-5600, SPB-6000, SPB-6300, SPB-6700, SPB-7100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SPZ-562, SPZ-600, SPZ-630, SPZ-650, SPZ-662, SPZ-665 (8,5*8-665), SPZ-670, SPZ-687, SPZ-697, SPZ-710, SPZ-715 (8,5*8-715), SPZ-722, SPZ-737, SPZ-750, SPZ-762, SPZ-772, SPZ-787, SPZ-800, SPZ-812, SPZ-825, SPZ-833 (8,5*8-833), SPZ-837, SPZ-850 (8,5*8-850), SPZ-862, SPZ-875 (8,5*8-875), SPZ-887 (8,5*8-887), SPZ-900, SPZ-912, SPZ-925, SPZ-933 (8,5*8-933), SPZ-937,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SPZ-950, SPZ-962, SPZ-975, SPZ-987, SPZ-1000, SPZ-1012, SPZ-1018 (8,5*8-1018), SPZ-1024, SPZ-1030 (8,5*8-1030), SPZ-1037, SPZ-1047, SPZ-1060 (8,5*8-1060), SPZ-1077, SPZ-1087 (8,5*8-1090), SPZ-1090 (8,5*8-1090), SPZ-1112, SPZ-1120 (8,5*8-1120), SPZ-1137, SPZ-1150 (8,5*8-1150), SPZ-1162, SPZ-1180, SPZ-1187, SPZ-1202, SPZ-1212, SPZ-1220, SPZ-1237, SPZ-1250 (8,5*8-1250), SPZ-1262, SPZ-1280 (8,5*8-1280),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SPZ-1287, SPZ-1300, SPZ-1312, SPZ-1320 (8,5*8-1320), SPZ-1337, SPZ-1350 (8,5*8-1350), SPZ-1362, SPZ-1387, SPZ-1400, SPZ-1437, SPZ-1462, SPZ-1487, SPZ-1500, SPZ-1537, SPZ-1560, SPZ-1600, SPZ-1637, SPZ-1662, SPZ-1687, SPZ-1700, SPZ-1737, SPZ-1800, SPB-1850, SPZ-1837, SPZ-1887, SPZ-1900, SPZ-1937, SPZ-1987, SPZ-2000, SPZ-2037, SPZ-2120, SPZ-2137, SPZ-2240,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SPZ-2360, SPZ-2500, SPZ-2650, SPZ-2690, SPZ-2800, SPC-1800, SPC-2000, SPC-2120, SPC-2240, SPC-2360, SPC-2500, SPC-2650, SPC-2750, SPC-2800, SPC-3000, SPC-3150, SPC-3350, SPC-3550, SPC-3650, SPC-3750, SPC-4000, SPC-4250, SPC-4350, SPC-4500, SPC-4750, SPC-5000, SPC-5300, SPC-5600, SPC-5800, SPC-5830, SPC-6000, SPC-6300, SPC-6700, SPC-7100, SPC-7500, SPC-8000, SPC-8500, SPC-9000, SPC-9500, XPC-2240, XPC-2650, XPC-2800, XPC-3150, XPC-3550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поликлиновые, артикулы: 6РК-698, 6РК-700, 6РК-738, 6РК-742, 6РК-770, 4РК-845, 6РК-860, 8РК-860, 8РК-865, 4РК-890, 6РК-890, 6РК-905, 9РК-914, 6РК-923, 6РК-925, 4РК-950, 6РК-954, 4РК-985, 6РК-1000, 12РК-1013, 6РК-1016, 6РК-1045, 6РК-1054, 6РК-1120, 6РК-1125, 6PK-1155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8РК-1160, 6PK-1170, 6PK-1180, 8PK-1180, 6РК-1190, 6РК-1195, 6PK-1210, 6РК-1220, 8РК-1222, 8РК-1226, 6PK-1230, 8РК-1230, 6РК-1235, 6РК-1250, 8РК-1250, 10PK-1250, 6РК-1275, 8РК-1275, 10PK-1290, 6PK-1335, 8РК-1346, 8РК-1365, 6РК-1371, 6РК-1383, 18PК-1397, 8РК-1410, 6РК-1411, 6РК-1413, 12РК-1415, 6РК-1420, 8PK-1420, 8РК-1435, 8РК-1438, 8PK-1445,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8PK-1475, 8PK-1490, 8РК-1500, 8РК-1575, 6РК-1603, 6РК-1614, 8РК-1615, 8РК-1625, 10PK-1625, 12PK-1625, 6РК-1630, 8РК-1640, 10РК-1643, 8РК-1647, 8РК-1675, 6РК-1690, 9РК-1690, 6РК-1703, 6PK-1740, 6PK-1750, 8РК-1755, 10PK-1768, 10PK-1775, 10PK-1780, 6РК-1790, 8РК-1790, 10PK-1790,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8PK-1803,10PK-1820, 8PK-1910, 8PK-1914, 8PK-1920, 6PK-1930, 12PK-1980, 8PK-2075, 8PK-2080, 6PK-2100, 9PK-2125, 8PK-2135, 8PK-2155, 8PK-2160, 8PK-2166, 8PK-2170, 8PK-2188, 8PK-2190, 8PK-2250, 6PK-2260, 10PK-2320, 8PK-2475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3PJ-356/140 J, 6PJ-381/150 J, 5PJ-406/160 J, 7PJ-414, 6PJ-432/170 J, 6PJ-508/200 J, 8PJ-508/200 J, 12PJ-508/200 J, 6PJ-559/220 J, 8PJ-559/220 J, 5PJ-584, 6PJ-584, 7PJ-584, 10PJ-584, 5PJ-610, 6PJ-610, 6PJ-630, 5PJ-660, 8PJ-660, 6PJ-690, 6PJ-707, 6PJ-711, 7PJ-711, 8PJ-711, 6PJ-813, 8PJ-813, 6PJ-914/360 J, 8PJ-1016/400 J, 6PJ-1168/460 J, 4PJ-1270, 16PJ-1397/550 J, 20PJ-1439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951C7" w:rsidRPr="009951C7" w:rsidTr="009951C7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51C7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Орган по сертификации Общества с ограниченной ответственностью "Промышленная Безопасность"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Кыргызская Республика, г.Бишкек, город Бишкек, Кыргызская Республика, город Бишкек, улица Токтогула, дом 108, этаж 3, офис 3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+996 312 979 800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prombez@6pb.ru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417/КЦА.ОСП.039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10.07.2023</w:t>
            </w:r>
          </w:p>
        </w:tc>
      </w:tr>
      <w:tr w:rsidR="009951C7" w:rsidRPr="009951C7" w:rsidTr="009951C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51C7" w:rsidRPr="009951C7" w:rsidRDefault="009951C7" w:rsidP="00995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951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Мадраимов Аскар Тургунбекович</w:t>
            </w:r>
          </w:p>
        </w:tc>
      </w:tr>
    </w:tbl>
    <w:p w:rsidR="007B5759" w:rsidRDefault="007B5759">
      <w:bookmarkStart w:id="0" w:name="_GoBack"/>
      <w:bookmarkEnd w:id="0"/>
    </w:p>
    <w:sectPr w:rsidR="007B5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B6"/>
    <w:rsid w:val="007B5759"/>
    <w:rsid w:val="009413B6"/>
    <w:rsid w:val="0099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9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2340</Words>
  <Characters>13340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2026-03-24T09:21:00Z</dcterms:created>
  <dcterms:modified xsi:type="dcterms:W3CDTF">2026-03-24T09:21:00Z</dcterms:modified>
</cp:coreProperties>
</file>